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CC10B8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2A79F6-2B96-45CD-84BF-C1A33B6B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2020-02-06T05:09:00Z</dcterms:modified>
</cp:coreProperties>
</file>